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68E5F" w14:textId="05E52852" w:rsidR="009805EF" w:rsidRPr="009805EF" w:rsidRDefault="009805EF" w:rsidP="009805EF">
      <w:pPr>
        <w:pStyle w:val="Heading1"/>
        <w:rPr>
          <w:b/>
        </w:rPr>
      </w:pPr>
      <w:r w:rsidRPr="009805EF">
        <w:rPr>
          <w:b/>
        </w:rPr>
        <w:t>Applied Research Project</w:t>
      </w:r>
      <w:bookmarkStart w:id="0" w:name="_GoBack"/>
      <w:bookmarkEnd w:id="0"/>
    </w:p>
    <w:p w14:paraId="48F46AA2" w14:textId="4B80E2A4" w:rsidR="009805EF" w:rsidRDefault="009805EF" w:rsidP="009805EF">
      <w:pPr>
        <w:pStyle w:val="Heading2"/>
      </w:pPr>
      <w:r>
        <w:t xml:space="preserve">Week </w:t>
      </w:r>
      <w:r w:rsidR="00B93106">
        <w:t>2</w:t>
      </w:r>
      <w:r>
        <w:t xml:space="preserve">: </w:t>
      </w:r>
      <w:r w:rsidR="0065237C">
        <w:t>Abstract</w:t>
      </w:r>
    </w:p>
    <w:p w14:paraId="7290B79C" w14:textId="42B3650D" w:rsidR="0065237C" w:rsidRDefault="0065237C" w:rsidP="0065237C">
      <w:r>
        <w:t xml:space="preserve">Your course project abstract is due in week 2 and is worth 20 points. Please submit the abstract to the Dropbox entry provided for this assignment. You should have picked a course research topic during Week 1. I am not concerned so much with the choice of topic as you </w:t>
      </w:r>
      <w:proofErr w:type="gramStart"/>
      <w:r>
        <w:t>showing</w:t>
      </w:r>
      <w:proofErr w:type="gramEnd"/>
      <w:r>
        <w:t xml:space="preserve"> me you've given your topic more than a passing thought and have formulated a premise or hypothesis with a plan for exploration and discussion of the topic. There are suggestions for how to pick a topic in the </w:t>
      </w:r>
      <w:r w:rsidRPr="00B93106">
        <w:rPr>
          <w:b/>
        </w:rPr>
        <w:t>Topic Selection</w:t>
      </w:r>
      <w:r>
        <w:t xml:space="preserve"> in the Course Project page. If you are still having issues picking a topic, submit a post in the Q&amp;A thread and/or feel free to e-mail or call during office hours.</w:t>
      </w:r>
    </w:p>
    <w:p w14:paraId="34E0CEC3" w14:textId="77777777" w:rsidR="0065237C" w:rsidRDefault="0065237C" w:rsidP="0065237C">
      <w:r>
        <w:t>For instructions on how to write an abstract, this course provides the following resources:</w:t>
      </w:r>
    </w:p>
    <w:p w14:paraId="2F68E8AE" w14:textId="77777777" w:rsidR="0065237C" w:rsidRDefault="0065237C" w:rsidP="00B93106">
      <w:pPr>
        <w:pStyle w:val="ListParagraph"/>
        <w:numPr>
          <w:ilvl w:val="0"/>
          <w:numId w:val="2"/>
        </w:numPr>
      </w:pPr>
      <w:r>
        <w:t>APA Style Paper Formatting Guide located in Course Resources</w:t>
      </w:r>
    </w:p>
    <w:p w14:paraId="66B32CE1" w14:textId="77777777" w:rsidR="0065237C" w:rsidRDefault="0065237C" w:rsidP="00B93106">
      <w:pPr>
        <w:pStyle w:val="ListParagraph"/>
        <w:numPr>
          <w:ilvl w:val="0"/>
          <w:numId w:val="2"/>
        </w:numPr>
      </w:pPr>
      <w:r>
        <w:t>Course Abstract Advice.docx in Doc Sharing</w:t>
      </w:r>
    </w:p>
    <w:p w14:paraId="02CDB37F" w14:textId="77777777" w:rsidR="0065237C" w:rsidRDefault="0065237C" w:rsidP="0065237C">
      <w:r>
        <w:t>Be sure grammar and punctuation are correct and your name is on the assignment. All DeVry University policies are in effect for this assignment including the plagiarism policy. Here is an example of a well written abstract:</w:t>
      </w:r>
    </w:p>
    <w:p w14:paraId="286BB700" w14:textId="77777777" w:rsidR="0065237C" w:rsidRPr="00B93106" w:rsidRDefault="0065237C" w:rsidP="0065237C">
      <w:pPr>
        <w:rPr>
          <w:i/>
        </w:rPr>
      </w:pPr>
      <w:r w:rsidRPr="00B93106">
        <w:rPr>
          <w:i/>
        </w:rPr>
        <w:t xml:space="preserve">The goal of this paper is to familiarize developers and information system managers with dimensional data modeling concepts. The paper will cover the key concepts of dimensional modeling techniques such as facts, dimensions, star schemas, conformed dimensions, surrogate keys, bus matrix, etc. It will also provide some basic examples of these </w:t>
      </w:r>
      <w:proofErr w:type="gramStart"/>
      <w:r w:rsidRPr="00B93106">
        <w:rPr>
          <w:i/>
        </w:rPr>
        <w:t>topics, and</w:t>
      </w:r>
      <w:proofErr w:type="gramEnd"/>
      <w:r w:rsidRPr="00B93106">
        <w:rPr>
          <w:i/>
        </w:rPr>
        <w:t xml:space="preserve"> discuss some of the pros and cons of the technique with respect to traditional normalized data models. Emphasis will be placed on the business value of these techniques to the organization. However, the technical merits of arguments both for and against these techniques will also be discussed since dimensional modeling is often at odds with traditional database design techniques based on Codd's normal forms. The paper will provide a sound rationale for why these techniques are essential to data warehousing and business intelligence in today's complex organizations.</w:t>
      </w:r>
    </w:p>
    <w:p w14:paraId="054C4F7F" w14:textId="66C16218" w:rsidR="009B4908" w:rsidRDefault="009B4908" w:rsidP="0065237C"/>
    <w:sectPr w:rsidR="009B49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42A59"/>
    <w:multiLevelType w:val="hybridMultilevel"/>
    <w:tmpl w:val="8F56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472679"/>
    <w:multiLevelType w:val="hybridMultilevel"/>
    <w:tmpl w:val="5EF4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5EF"/>
    <w:rsid w:val="0037576F"/>
    <w:rsid w:val="0065237C"/>
    <w:rsid w:val="0088591E"/>
    <w:rsid w:val="009805EF"/>
    <w:rsid w:val="009B4908"/>
    <w:rsid w:val="00B93106"/>
    <w:rsid w:val="00CD5C8A"/>
    <w:rsid w:val="00E05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F2F55"/>
  <w15:chartTrackingRefBased/>
  <w15:docId w15:val="{1242F375-12DB-42BF-80B1-84814173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5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05E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05EF"/>
    <w:pPr>
      <w:ind w:left="720"/>
      <w:contextualSpacing/>
    </w:pPr>
  </w:style>
  <w:style w:type="character" w:customStyle="1" w:styleId="Heading1Char">
    <w:name w:val="Heading 1 Char"/>
    <w:basedOn w:val="DefaultParagraphFont"/>
    <w:link w:val="Heading1"/>
    <w:uiPriority w:val="9"/>
    <w:rsid w:val="009805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399339">
      <w:bodyDiv w:val="1"/>
      <w:marLeft w:val="0"/>
      <w:marRight w:val="0"/>
      <w:marTop w:val="0"/>
      <w:marBottom w:val="0"/>
      <w:divBdr>
        <w:top w:val="none" w:sz="0" w:space="0" w:color="auto"/>
        <w:left w:val="none" w:sz="0" w:space="0" w:color="auto"/>
        <w:bottom w:val="none" w:sz="0" w:space="0" w:color="auto"/>
        <w:right w:val="none" w:sz="0" w:space="0" w:color="auto"/>
      </w:divBdr>
      <w:divsChild>
        <w:div w:id="720175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517364">
      <w:bodyDiv w:val="1"/>
      <w:marLeft w:val="0"/>
      <w:marRight w:val="0"/>
      <w:marTop w:val="0"/>
      <w:marBottom w:val="0"/>
      <w:divBdr>
        <w:top w:val="none" w:sz="0" w:space="0" w:color="auto"/>
        <w:left w:val="none" w:sz="0" w:space="0" w:color="auto"/>
        <w:bottom w:val="none" w:sz="0" w:space="0" w:color="auto"/>
        <w:right w:val="none" w:sz="0" w:space="0" w:color="auto"/>
      </w:divBdr>
      <w:divsChild>
        <w:div w:id="170887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622150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329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LaWanda Thomas</dc:creator>
  <cp:keywords/>
  <dc:description/>
  <cp:lastModifiedBy>LaWanda Thomas</cp:lastModifiedBy>
  <cp:revision>3</cp:revision>
  <dcterms:created xsi:type="dcterms:W3CDTF">2018-06-29T13:15:00Z</dcterms:created>
  <dcterms:modified xsi:type="dcterms:W3CDTF">2018-06-29T13:22:00Z</dcterms:modified>
</cp:coreProperties>
</file>